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2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2845"/>
        <w:gridCol w:w="982"/>
        <w:gridCol w:w="567"/>
      </w:tblGrid>
      <w:tr w:rsidR="00E8186C" w14:paraId="3596D66D" w14:textId="77777777" w:rsidTr="008C1A9F">
        <w:trPr>
          <w:trHeight w:val="255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FF2D" w14:textId="77777777" w:rsidR="00E8186C" w:rsidRDefault="00E8186C" w:rsidP="008C1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221BF2" w14:textId="77777777" w:rsidR="00E8186C" w:rsidRDefault="00E8186C" w:rsidP="008C1A9F">
            <w:pPr>
              <w:ind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AD1">
              <w:rPr>
                <w:sz w:val="22"/>
                <w:szCs w:val="22"/>
              </w:rPr>
              <w:t>Załącznik Nr 2</w:t>
            </w:r>
            <w:r w:rsidRPr="007F7AD1">
              <w:rPr>
                <w:b/>
                <w:bCs/>
                <w:sz w:val="22"/>
                <w:szCs w:val="22"/>
              </w:rPr>
              <w:br/>
            </w:r>
            <w:r w:rsidRPr="009F1A93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chwały</w:t>
            </w:r>
            <w:r w:rsidRPr="009F1A93">
              <w:rPr>
                <w:sz w:val="22"/>
                <w:szCs w:val="22"/>
              </w:rPr>
              <w:t xml:space="preserve"> Nr IX/71/2022 </w:t>
            </w:r>
            <w:r w:rsidRPr="009F1A93">
              <w:rPr>
                <w:sz w:val="22"/>
                <w:szCs w:val="22"/>
              </w:rPr>
              <w:br/>
              <w:t>R</w:t>
            </w:r>
            <w:r>
              <w:rPr>
                <w:sz w:val="22"/>
                <w:szCs w:val="22"/>
              </w:rPr>
              <w:t xml:space="preserve">ady </w:t>
            </w:r>
            <w:r w:rsidRPr="009F1A93">
              <w:rPr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miny</w:t>
            </w:r>
            <w:r w:rsidRPr="009F1A93">
              <w:rPr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sielsko</w:t>
            </w:r>
            <w:r w:rsidRPr="009F1A93">
              <w:rPr>
                <w:sz w:val="22"/>
                <w:szCs w:val="22"/>
              </w:rPr>
              <w:t xml:space="preserve"> </w:t>
            </w:r>
            <w:r w:rsidRPr="009F1A93">
              <w:rPr>
                <w:sz w:val="22"/>
                <w:szCs w:val="22"/>
              </w:rPr>
              <w:br/>
              <w:t>z dnia 22 listopada 2022 roku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8186C" w14:paraId="635D6773" w14:textId="77777777" w:rsidTr="008C1A9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E052" w14:textId="77777777" w:rsidR="00E8186C" w:rsidRDefault="00E8186C" w:rsidP="008C1A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A9FD" w14:textId="77777777" w:rsidR="00E8186C" w:rsidRDefault="00E8186C" w:rsidP="008C1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4706" w14:textId="77777777" w:rsidR="00E8186C" w:rsidRDefault="00E8186C" w:rsidP="008C1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  <w:hideMark/>
          </w:tcPr>
          <w:p w14:paraId="73356B2C" w14:textId="77777777" w:rsidR="00E8186C" w:rsidRDefault="00E8186C" w:rsidP="008C1A9F">
            <w:pPr>
              <w:rPr>
                <w:sz w:val="20"/>
                <w:szCs w:val="20"/>
              </w:rPr>
            </w:pPr>
          </w:p>
        </w:tc>
      </w:tr>
      <w:tr w:rsidR="00E8186C" w:rsidRPr="00156ADE" w14:paraId="025AAEDA" w14:textId="77777777" w:rsidTr="008C1A9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9959" w14:textId="77777777" w:rsidR="00E8186C" w:rsidRPr="00156ADE" w:rsidRDefault="00E8186C" w:rsidP="008C1A9F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9465" w14:textId="77777777" w:rsidR="00E8186C" w:rsidRPr="00156ADE" w:rsidRDefault="00E8186C" w:rsidP="008C1A9F">
            <w:r w:rsidRPr="00156ADE">
              <w:t xml:space="preserve">STAWKI PODATKU DLA POJAZDÓW OKREŚLONYCH </w:t>
            </w:r>
          </w:p>
        </w:tc>
      </w:tr>
      <w:tr w:rsidR="00E8186C" w:rsidRPr="00156ADE" w14:paraId="155F616D" w14:textId="77777777" w:rsidTr="008C1A9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9199" w14:textId="77777777" w:rsidR="00E8186C" w:rsidRPr="00156ADE" w:rsidRDefault="00E8186C" w:rsidP="008C1A9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8176" w14:textId="77777777" w:rsidR="00E8186C" w:rsidRPr="00156ADE" w:rsidRDefault="00E8186C" w:rsidP="008C1A9F"/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6568" w14:textId="77777777" w:rsidR="00E8186C" w:rsidRPr="00156ADE" w:rsidRDefault="00E8186C" w:rsidP="008C1A9F">
            <w:r w:rsidRPr="00156ADE">
              <w:t>w § 1 ust. 1 pkt 4 niniejszej uchwały</w:t>
            </w:r>
          </w:p>
        </w:tc>
        <w:tc>
          <w:tcPr>
            <w:tcW w:w="567" w:type="dxa"/>
            <w:vAlign w:val="center"/>
            <w:hideMark/>
          </w:tcPr>
          <w:p w14:paraId="0C0E22F2" w14:textId="77777777" w:rsidR="00E8186C" w:rsidRPr="00156ADE" w:rsidRDefault="00E8186C" w:rsidP="008C1A9F"/>
        </w:tc>
      </w:tr>
      <w:tr w:rsidR="00E8186C" w:rsidRPr="00156ADE" w14:paraId="61D3AC8F" w14:textId="77777777" w:rsidTr="008C1A9F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5F54" w14:textId="77777777" w:rsidR="00E8186C" w:rsidRPr="00156ADE" w:rsidRDefault="00E8186C" w:rsidP="008C1A9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CCFD" w14:textId="77777777" w:rsidR="00E8186C" w:rsidRPr="00156ADE" w:rsidRDefault="00E8186C" w:rsidP="008C1A9F"/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FDF2" w14:textId="77777777" w:rsidR="00E8186C" w:rsidRPr="00156ADE" w:rsidRDefault="00E8186C" w:rsidP="008C1A9F"/>
        </w:tc>
        <w:tc>
          <w:tcPr>
            <w:tcW w:w="567" w:type="dxa"/>
            <w:vAlign w:val="center"/>
            <w:hideMark/>
          </w:tcPr>
          <w:p w14:paraId="35D9064E" w14:textId="77777777" w:rsidR="00E8186C" w:rsidRPr="00156ADE" w:rsidRDefault="00E8186C" w:rsidP="008C1A9F"/>
        </w:tc>
      </w:tr>
      <w:tr w:rsidR="00E8186C" w:rsidRPr="00156ADE" w14:paraId="7E056050" w14:textId="77777777" w:rsidTr="008C1A9F">
        <w:trPr>
          <w:trHeight w:val="255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FDC11" w14:textId="77777777" w:rsidR="00E8186C" w:rsidRPr="00156ADE" w:rsidRDefault="00E8186C" w:rsidP="008C1A9F">
            <w:r w:rsidRPr="00156ADE">
              <w:t>Liczba osi i dopuszczalna masa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A4426" w14:textId="77777777" w:rsidR="00E8186C" w:rsidRPr="00156ADE" w:rsidRDefault="00E8186C" w:rsidP="008C1A9F">
            <w:r w:rsidRPr="00156ADE">
              <w:t>Stawka podatku (w złotych)</w:t>
            </w:r>
          </w:p>
        </w:tc>
        <w:tc>
          <w:tcPr>
            <w:tcW w:w="567" w:type="dxa"/>
            <w:vAlign w:val="center"/>
            <w:hideMark/>
          </w:tcPr>
          <w:p w14:paraId="11156D0E" w14:textId="77777777" w:rsidR="00E8186C" w:rsidRPr="00156ADE" w:rsidRDefault="00E8186C" w:rsidP="008C1A9F"/>
        </w:tc>
      </w:tr>
      <w:tr w:rsidR="00E8186C" w:rsidRPr="00156ADE" w14:paraId="589E456E" w14:textId="77777777" w:rsidTr="008C1A9F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CE00A" w14:textId="77777777" w:rsidR="00E8186C" w:rsidRPr="00156ADE" w:rsidRDefault="00E8186C" w:rsidP="008C1A9F">
            <w:r w:rsidRPr="00156ADE">
              <w:t>całkowita zespołu pojazdów: ciągnik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BA697" w14:textId="77777777" w:rsidR="00E8186C" w:rsidRPr="00156ADE" w:rsidRDefault="00E8186C" w:rsidP="008C1A9F">
            <w:r w:rsidRPr="00156ADE">
              <w:t> </w:t>
            </w:r>
          </w:p>
        </w:tc>
        <w:tc>
          <w:tcPr>
            <w:tcW w:w="567" w:type="dxa"/>
            <w:vAlign w:val="center"/>
            <w:hideMark/>
          </w:tcPr>
          <w:p w14:paraId="1272C939" w14:textId="77777777" w:rsidR="00E8186C" w:rsidRPr="00156ADE" w:rsidRDefault="00E8186C" w:rsidP="008C1A9F"/>
        </w:tc>
      </w:tr>
      <w:tr w:rsidR="00E8186C" w:rsidRPr="00156ADE" w14:paraId="52CA4E23" w14:textId="77777777" w:rsidTr="008C1A9F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A6FDE" w14:textId="77777777" w:rsidR="00E8186C" w:rsidRPr="00156ADE" w:rsidRDefault="00E8186C" w:rsidP="008C1A9F">
            <w:proofErr w:type="spellStart"/>
            <w:r w:rsidRPr="00156ADE">
              <w:t>siodłowy+naczepa</w:t>
            </w:r>
            <w:proofErr w:type="spellEnd"/>
            <w:r w:rsidRPr="00156ADE">
              <w:t>; ciągnik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2687F" w14:textId="77777777" w:rsidR="00E8186C" w:rsidRPr="00156ADE" w:rsidRDefault="00E8186C" w:rsidP="008C1A9F">
            <w:r w:rsidRPr="00156ADE">
              <w:t> </w:t>
            </w:r>
          </w:p>
        </w:tc>
        <w:tc>
          <w:tcPr>
            <w:tcW w:w="567" w:type="dxa"/>
            <w:vAlign w:val="center"/>
            <w:hideMark/>
          </w:tcPr>
          <w:p w14:paraId="2C6FA99A" w14:textId="77777777" w:rsidR="00E8186C" w:rsidRPr="00156ADE" w:rsidRDefault="00E8186C" w:rsidP="008C1A9F"/>
        </w:tc>
      </w:tr>
      <w:tr w:rsidR="00E8186C" w:rsidRPr="00156ADE" w14:paraId="197C9AEC" w14:textId="77777777" w:rsidTr="008C1A9F">
        <w:trPr>
          <w:trHeight w:val="27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482B6" w14:textId="77777777" w:rsidR="00E8186C" w:rsidRPr="00156ADE" w:rsidRDefault="00E8186C" w:rsidP="008C1A9F">
            <w:proofErr w:type="spellStart"/>
            <w:r w:rsidRPr="00156ADE">
              <w:t>balastowy+przyczepa</w:t>
            </w:r>
            <w:proofErr w:type="spellEnd"/>
            <w:r w:rsidRPr="00156ADE">
              <w:t xml:space="preserve"> (w tonach)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74C78" w14:textId="77777777" w:rsidR="00E8186C" w:rsidRPr="00156ADE" w:rsidRDefault="00E8186C" w:rsidP="008C1A9F">
            <w:r w:rsidRPr="00156ADE">
              <w:t> </w:t>
            </w:r>
          </w:p>
        </w:tc>
        <w:tc>
          <w:tcPr>
            <w:tcW w:w="567" w:type="dxa"/>
            <w:vAlign w:val="center"/>
            <w:hideMark/>
          </w:tcPr>
          <w:p w14:paraId="5FFD74F4" w14:textId="77777777" w:rsidR="00E8186C" w:rsidRPr="00156ADE" w:rsidRDefault="00E8186C" w:rsidP="008C1A9F"/>
        </w:tc>
      </w:tr>
      <w:tr w:rsidR="00E8186C" w:rsidRPr="00156ADE" w14:paraId="7337936B" w14:textId="77777777" w:rsidTr="008C1A9F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000E3" w14:textId="77777777" w:rsidR="00E8186C" w:rsidRPr="00156ADE" w:rsidRDefault="00E8186C" w:rsidP="008C1A9F">
            <w:r w:rsidRPr="00156ADE">
              <w:t>Nie mniej niż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EE44D" w14:textId="77777777" w:rsidR="00E8186C" w:rsidRPr="00156ADE" w:rsidRDefault="00E8186C" w:rsidP="008C1A9F">
            <w:r w:rsidRPr="00156ADE">
              <w:t>Mniej niż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91DA9" w14:textId="77777777" w:rsidR="00E8186C" w:rsidRPr="00156ADE" w:rsidRDefault="00E8186C" w:rsidP="008C1A9F">
            <w:r w:rsidRPr="00156ADE">
              <w:t>Oś jezdna (osie jezdne) z zawieszeniem pneumatycznym</w:t>
            </w:r>
          </w:p>
        </w:tc>
        <w:tc>
          <w:tcPr>
            <w:tcW w:w="567" w:type="dxa"/>
            <w:vAlign w:val="center"/>
            <w:hideMark/>
          </w:tcPr>
          <w:p w14:paraId="6D83C55E" w14:textId="77777777" w:rsidR="00E8186C" w:rsidRPr="00156ADE" w:rsidRDefault="00E8186C" w:rsidP="008C1A9F"/>
        </w:tc>
      </w:tr>
      <w:tr w:rsidR="00E8186C" w:rsidRPr="00156ADE" w14:paraId="4F9F9DC8" w14:textId="77777777" w:rsidTr="008C1A9F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F5BD8" w14:textId="77777777" w:rsidR="00E8186C" w:rsidRPr="00156ADE" w:rsidRDefault="00E8186C" w:rsidP="008C1A9F">
            <w:r w:rsidRPr="00156A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33D91" w14:textId="77777777" w:rsidR="00E8186C" w:rsidRPr="00156ADE" w:rsidRDefault="00E8186C" w:rsidP="008C1A9F">
            <w:r w:rsidRPr="00156AD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DC42F" w14:textId="77777777" w:rsidR="00E8186C" w:rsidRPr="00156ADE" w:rsidRDefault="00E8186C" w:rsidP="008C1A9F">
            <w:r w:rsidRPr="00156ADE">
              <w:t xml:space="preserve">lub zawieszeniem uznanym za </w:t>
            </w:r>
          </w:p>
        </w:tc>
        <w:tc>
          <w:tcPr>
            <w:tcW w:w="567" w:type="dxa"/>
            <w:vAlign w:val="center"/>
            <w:hideMark/>
          </w:tcPr>
          <w:p w14:paraId="2BCC171E" w14:textId="77777777" w:rsidR="00E8186C" w:rsidRPr="00156ADE" w:rsidRDefault="00E8186C" w:rsidP="008C1A9F"/>
        </w:tc>
      </w:tr>
      <w:tr w:rsidR="00E8186C" w:rsidRPr="00156ADE" w14:paraId="269F9364" w14:textId="77777777" w:rsidTr="008C1A9F">
        <w:trPr>
          <w:trHeight w:val="52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4F13A" w14:textId="77777777" w:rsidR="00E8186C" w:rsidRPr="00156ADE" w:rsidRDefault="00E8186C" w:rsidP="008C1A9F">
            <w:r w:rsidRPr="00156A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7034E" w14:textId="77777777" w:rsidR="00E8186C" w:rsidRPr="00156ADE" w:rsidRDefault="00E8186C" w:rsidP="008C1A9F">
            <w:r w:rsidRPr="00156AD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69AE1" w14:textId="77777777" w:rsidR="00E8186C" w:rsidRPr="00156ADE" w:rsidRDefault="00E8186C" w:rsidP="008C1A9F">
            <w:r w:rsidRPr="00156ADE">
              <w:t>równoważne lub innym systemem zawieszenia</w:t>
            </w:r>
          </w:p>
        </w:tc>
        <w:tc>
          <w:tcPr>
            <w:tcW w:w="567" w:type="dxa"/>
            <w:vAlign w:val="center"/>
            <w:hideMark/>
          </w:tcPr>
          <w:p w14:paraId="5B1097E2" w14:textId="77777777" w:rsidR="00E8186C" w:rsidRPr="00156ADE" w:rsidRDefault="00E8186C" w:rsidP="008C1A9F"/>
        </w:tc>
      </w:tr>
      <w:tr w:rsidR="00E8186C" w:rsidRPr="00156ADE" w14:paraId="12338B8F" w14:textId="77777777" w:rsidTr="008C1A9F">
        <w:trPr>
          <w:trHeight w:val="27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63872" w14:textId="77777777" w:rsidR="00E8186C" w:rsidRPr="00156ADE" w:rsidRDefault="00E8186C" w:rsidP="008C1A9F">
            <w:pPr>
              <w:jc w:val="center"/>
            </w:pPr>
            <w:r w:rsidRPr="00156AD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05470" w14:textId="77777777" w:rsidR="00E8186C" w:rsidRPr="00156ADE" w:rsidRDefault="00E8186C" w:rsidP="008C1A9F">
            <w:pPr>
              <w:jc w:val="center"/>
            </w:pPr>
            <w:r w:rsidRPr="00156ADE">
              <w:t>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44386" w14:textId="77777777" w:rsidR="00E8186C" w:rsidRPr="00156ADE" w:rsidRDefault="00E8186C" w:rsidP="008C1A9F">
            <w:pPr>
              <w:jc w:val="center"/>
            </w:pPr>
            <w:r w:rsidRPr="00156ADE">
              <w:t>3</w:t>
            </w:r>
          </w:p>
        </w:tc>
        <w:tc>
          <w:tcPr>
            <w:tcW w:w="567" w:type="dxa"/>
            <w:vAlign w:val="center"/>
            <w:hideMark/>
          </w:tcPr>
          <w:p w14:paraId="731F48AA" w14:textId="77777777" w:rsidR="00E8186C" w:rsidRPr="00156ADE" w:rsidRDefault="00E8186C" w:rsidP="008C1A9F"/>
        </w:tc>
      </w:tr>
      <w:tr w:rsidR="00E8186C" w:rsidRPr="00156ADE" w14:paraId="1DDD68B9" w14:textId="77777777" w:rsidTr="008C1A9F">
        <w:trPr>
          <w:trHeight w:val="27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DB2B5" w14:textId="77777777" w:rsidR="00E8186C" w:rsidRPr="00156ADE" w:rsidRDefault="00E8186C" w:rsidP="008C1A9F">
            <w:r w:rsidRPr="00156ADE">
              <w:t>Dwie osie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DA7B8" w14:textId="77777777" w:rsidR="00E8186C" w:rsidRPr="00156ADE" w:rsidRDefault="00E8186C" w:rsidP="008C1A9F">
            <w:r w:rsidRPr="00156ADE">
              <w:t> 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7E8C7" w14:textId="77777777" w:rsidR="00E8186C" w:rsidRPr="00156ADE" w:rsidRDefault="00E8186C" w:rsidP="008C1A9F">
            <w:r w:rsidRPr="00156ADE">
              <w:t> </w:t>
            </w:r>
          </w:p>
        </w:tc>
        <w:tc>
          <w:tcPr>
            <w:tcW w:w="567" w:type="dxa"/>
            <w:vAlign w:val="center"/>
            <w:hideMark/>
          </w:tcPr>
          <w:p w14:paraId="4E89F734" w14:textId="77777777" w:rsidR="00E8186C" w:rsidRPr="00156ADE" w:rsidRDefault="00E8186C" w:rsidP="008C1A9F"/>
        </w:tc>
      </w:tr>
      <w:tr w:rsidR="00E8186C" w:rsidRPr="00156ADE" w14:paraId="11A445E7" w14:textId="77777777" w:rsidTr="008C1A9F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74B16" w14:textId="77777777" w:rsidR="00E8186C" w:rsidRPr="00156ADE" w:rsidRDefault="00E8186C" w:rsidP="008C1A9F">
            <w:pPr>
              <w:jc w:val="right"/>
            </w:pPr>
            <w:r w:rsidRPr="00156ADE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86893" w14:textId="77777777" w:rsidR="00E8186C" w:rsidRPr="00156ADE" w:rsidRDefault="00E8186C" w:rsidP="008C1A9F">
            <w:pPr>
              <w:jc w:val="right"/>
            </w:pPr>
            <w:r w:rsidRPr="00156ADE">
              <w:t>18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0CA96" w14:textId="77777777" w:rsidR="00E8186C" w:rsidRPr="00156ADE" w:rsidRDefault="00E8186C" w:rsidP="008C1A9F">
            <w:pPr>
              <w:jc w:val="center"/>
            </w:pPr>
            <w:r w:rsidRPr="00156ADE">
              <w:t>660</w:t>
            </w:r>
          </w:p>
        </w:tc>
        <w:tc>
          <w:tcPr>
            <w:tcW w:w="567" w:type="dxa"/>
            <w:vAlign w:val="center"/>
            <w:hideMark/>
          </w:tcPr>
          <w:p w14:paraId="0BD8A7A6" w14:textId="77777777" w:rsidR="00E8186C" w:rsidRPr="00156ADE" w:rsidRDefault="00E8186C" w:rsidP="008C1A9F"/>
        </w:tc>
      </w:tr>
      <w:tr w:rsidR="00E8186C" w:rsidRPr="00156ADE" w14:paraId="2267C846" w14:textId="77777777" w:rsidTr="008C1A9F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A640A" w14:textId="77777777" w:rsidR="00E8186C" w:rsidRPr="00156ADE" w:rsidRDefault="00E8186C" w:rsidP="008C1A9F">
            <w:pPr>
              <w:jc w:val="right"/>
            </w:pPr>
            <w:r w:rsidRPr="00156ADE"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CCB85" w14:textId="77777777" w:rsidR="00E8186C" w:rsidRPr="00156ADE" w:rsidRDefault="00E8186C" w:rsidP="008C1A9F">
            <w:pPr>
              <w:jc w:val="right"/>
            </w:pPr>
            <w:r w:rsidRPr="00156ADE">
              <w:t>25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878C5" w14:textId="77777777" w:rsidR="00E8186C" w:rsidRPr="00156ADE" w:rsidRDefault="00E8186C" w:rsidP="008C1A9F">
            <w:pPr>
              <w:jc w:val="center"/>
            </w:pPr>
            <w:r w:rsidRPr="00156ADE">
              <w:t>948</w:t>
            </w:r>
          </w:p>
        </w:tc>
        <w:tc>
          <w:tcPr>
            <w:tcW w:w="567" w:type="dxa"/>
            <w:vAlign w:val="center"/>
            <w:hideMark/>
          </w:tcPr>
          <w:p w14:paraId="0F5DF409" w14:textId="77777777" w:rsidR="00E8186C" w:rsidRPr="00156ADE" w:rsidRDefault="00E8186C" w:rsidP="008C1A9F"/>
        </w:tc>
      </w:tr>
      <w:tr w:rsidR="00E8186C" w:rsidRPr="00156ADE" w14:paraId="4ED962BF" w14:textId="77777777" w:rsidTr="008C1A9F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AF874" w14:textId="77777777" w:rsidR="00E8186C" w:rsidRPr="00156ADE" w:rsidRDefault="00E8186C" w:rsidP="008C1A9F">
            <w:pPr>
              <w:jc w:val="right"/>
            </w:pPr>
            <w:r w:rsidRPr="00156ADE"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A3782" w14:textId="77777777" w:rsidR="00E8186C" w:rsidRPr="00156ADE" w:rsidRDefault="00E8186C" w:rsidP="008C1A9F">
            <w:pPr>
              <w:jc w:val="right"/>
            </w:pPr>
            <w:r w:rsidRPr="00156ADE">
              <w:t>31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04701" w14:textId="77777777" w:rsidR="00E8186C" w:rsidRPr="00156ADE" w:rsidRDefault="00E8186C" w:rsidP="008C1A9F">
            <w:pPr>
              <w:jc w:val="center"/>
            </w:pPr>
            <w:r w:rsidRPr="00156ADE">
              <w:t>1 320</w:t>
            </w:r>
          </w:p>
        </w:tc>
        <w:tc>
          <w:tcPr>
            <w:tcW w:w="567" w:type="dxa"/>
            <w:vAlign w:val="center"/>
            <w:hideMark/>
          </w:tcPr>
          <w:p w14:paraId="6FC0B47F" w14:textId="77777777" w:rsidR="00E8186C" w:rsidRPr="00156ADE" w:rsidRDefault="00E8186C" w:rsidP="008C1A9F"/>
        </w:tc>
      </w:tr>
      <w:tr w:rsidR="00E8186C" w:rsidRPr="00156ADE" w14:paraId="15D688E5" w14:textId="77777777" w:rsidTr="008C1A9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E27E9" w14:textId="77777777" w:rsidR="00E8186C" w:rsidRPr="00156ADE" w:rsidRDefault="00E8186C" w:rsidP="008C1A9F">
            <w:pPr>
              <w:jc w:val="right"/>
            </w:pPr>
            <w:r w:rsidRPr="00156ADE"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DC60D" w14:textId="77777777" w:rsidR="00E8186C" w:rsidRPr="00156ADE" w:rsidRDefault="00E8186C" w:rsidP="008C1A9F">
            <w:pPr>
              <w:jc w:val="right"/>
            </w:pPr>
            <w:r w:rsidRPr="00156AD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3A13C" w14:textId="77777777" w:rsidR="00E8186C" w:rsidRPr="00156ADE" w:rsidRDefault="00E8186C" w:rsidP="008C1A9F">
            <w:pPr>
              <w:jc w:val="center"/>
            </w:pPr>
            <w:r w:rsidRPr="00156ADE">
              <w:t>2 232</w:t>
            </w:r>
          </w:p>
        </w:tc>
        <w:tc>
          <w:tcPr>
            <w:tcW w:w="567" w:type="dxa"/>
            <w:vAlign w:val="center"/>
            <w:hideMark/>
          </w:tcPr>
          <w:p w14:paraId="0BAD63B3" w14:textId="77777777" w:rsidR="00E8186C" w:rsidRPr="00156ADE" w:rsidRDefault="00E8186C" w:rsidP="008C1A9F"/>
        </w:tc>
      </w:tr>
      <w:tr w:rsidR="00E8186C" w:rsidRPr="00156ADE" w14:paraId="247E9B36" w14:textId="77777777" w:rsidTr="008C1A9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E7BE0" w14:textId="77777777" w:rsidR="00E8186C" w:rsidRPr="00156ADE" w:rsidRDefault="00E8186C" w:rsidP="008C1A9F">
            <w:r w:rsidRPr="00156ADE">
              <w:t xml:space="preserve">Trzy </w:t>
            </w:r>
            <w:r>
              <w:t>o</w:t>
            </w:r>
            <w:r w:rsidRPr="00156ADE">
              <w:t xml:space="preserve">sie i </w:t>
            </w:r>
            <w:r>
              <w:t>w</w:t>
            </w:r>
            <w:r w:rsidRPr="00156ADE">
              <w:t>ięcej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33389" w14:textId="77777777" w:rsidR="00E8186C" w:rsidRPr="00156ADE" w:rsidRDefault="00E8186C" w:rsidP="008C1A9F">
            <w:r w:rsidRPr="00156AD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D15F1" w14:textId="77777777" w:rsidR="00E8186C" w:rsidRPr="00156ADE" w:rsidRDefault="00E8186C" w:rsidP="008C1A9F">
            <w:pPr>
              <w:jc w:val="center"/>
            </w:pPr>
            <w:r w:rsidRPr="00156ADE">
              <w:t> </w:t>
            </w:r>
          </w:p>
        </w:tc>
        <w:tc>
          <w:tcPr>
            <w:tcW w:w="567" w:type="dxa"/>
            <w:vAlign w:val="center"/>
            <w:hideMark/>
          </w:tcPr>
          <w:p w14:paraId="390F8C1A" w14:textId="77777777" w:rsidR="00E8186C" w:rsidRPr="00156ADE" w:rsidRDefault="00E8186C" w:rsidP="008C1A9F"/>
        </w:tc>
      </w:tr>
      <w:tr w:rsidR="00E8186C" w:rsidRPr="00156ADE" w14:paraId="6CD310AE" w14:textId="77777777" w:rsidTr="008C1A9F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53153" w14:textId="77777777" w:rsidR="00E8186C" w:rsidRPr="00156ADE" w:rsidRDefault="00E8186C" w:rsidP="008C1A9F">
            <w:pPr>
              <w:jc w:val="right"/>
            </w:pPr>
            <w:r w:rsidRPr="00156ADE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1F44D" w14:textId="77777777" w:rsidR="00E8186C" w:rsidRPr="00156ADE" w:rsidRDefault="00E8186C" w:rsidP="008C1A9F">
            <w:pPr>
              <w:jc w:val="right"/>
            </w:pPr>
            <w:r w:rsidRPr="00156ADE">
              <w:t>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5FBD2" w14:textId="77777777" w:rsidR="00E8186C" w:rsidRPr="00156ADE" w:rsidRDefault="00E8186C" w:rsidP="008C1A9F">
            <w:pPr>
              <w:jc w:val="center"/>
            </w:pPr>
            <w:r w:rsidRPr="00156ADE">
              <w:t>1 992</w:t>
            </w:r>
          </w:p>
        </w:tc>
        <w:tc>
          <w:tcPr>
            <w:tcW w:w="567" w:type="dxa"/>
            <w:vAlign w:val="center"/>
            <w:hideMark/>
          </w:tcPr>
          <w:p w14:paraId="3B2A9CED" w14:textId="77777777" w:rsidR="00E8186C" w:rsidRPr="00156ADE" w:rsidRDefault="00E8186C" w:rsidP="008C1A9F"/>
        </w:tc>
      </w:tr>
      <w:tr w:rsidR="00E8186C" w:rsidRPr="00156ADE" w14:paraId="2B65379C" w14:textId="77777777" w:rsidTr="008C1A9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3C238" w14:textId="77777777" w:rsidR="00E8186C" w:rsidRPr="00156ADE" w:rsidRDefault="00E8186C" w:rsidP="008C1A9F">
            <w:pPr>
              <w:jc w:val="right"/>
            </w:pPr>
            <w:r w:rsidRPr="00156ADE"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EC478" w14:textId="77777777" w:rsidR="00E8186C" w:rsidRPr="00156ADE" w:rsidRDefault="00E8186C" w:rsidP="008C1A9F">
            <w:pPr>
              <w:jc w:val="right"/>
            </w:pPr>
            <w:r w:rsidRPr="00156AD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41F9C" w14:textId="77777777" w:rsidR="00E8186C" w:rsidRPr="00156ADE" w:rsidRDefault="00E8186C" w:rsidP="008C1A9F">
            <w:pPr>
              <w:jc w:val="center"/>
            </w:pPr>
            <w:r w:rsidRPr="00156ADE">
              <w:t xml:space="preserve">2 940 </w:t>
            </w:r>
          </w:p>
        </w:tc>
        <w:tc>
          <w:tcPr>
            <w:tcW w:w="567" w:type="dxa"/>
            <w:vAlign w:val="center"/>
            <w:hideMark/>
          </w:tcPr>
          <w:p w14:paraId="6C2D92CA" w14:textId="77777777" w:rsidR="00E8186C" w:rsidRPr="00156ADE" w:rsidRDefault="00E8186C" w:rsidP="008C1A9F"/>
        </w:tc>
      </w:tr>
    </w:tbl>
    <w:p w14:paraId="6513289F" w14:textId="77777777" w:rsidR="00E8186C" w:rsidRPr="00156ADE" w:rsidRDefault="00E8186C" w:rsidP="00E8186C">
      <w:pPr>
        <w:jc w:val="both"/>
      </w:pPr>
    </w:p>
    <w:p w14:paraId="0D2AD328" w14:textId="77777777" w:rsidR="00C90017" w:rsidRDefault="00C90017"/>
    <w:sectPr w:rsidR="00C9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5F"/>
    <w:rsid w:val="00C90017"/>
    <w:rsid w:val="00E8186C"/>
    <w:rsid w:val="00F2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C980"/>
  <w15:chartTrackingRefBased/>
  <w15:docId w15:val="{B4D3212B-2579-45B5-AC50-EDA11AEE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2</cp:revision>
  <dcterms:created xsi:type="dcterms:W3CDTF">2022-11-29T09:56:00Z</dcterms:created>
  <dcterms:modified xsi:type="dcterms:W3CDTF">2022-11-29T09:56:00Z</dcterms:modified>
</cp:coreProperties>
</file>