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EF" w:rsidRPr="008E748D" w:rsidRDefault="00696DEF" w:rsidP="00696DEF">
      <w:pPr>
        <w:spacing w:after="0" w:line="240" w:lineRule="auto"/>
        <w:jc w:val="right"/>
        <w:rPr>
          <w:rFonts w:ascii="Times New Roman" w:eastAsia="Times New Roman" w:hAnsi="Times New Roman"/>
          <w:i/>
          <w:lang w:eastAsia="pl-PL"/>
        </w:rPr>
      </w:pPr>
      <w:r w:rsidRPr="008E748D">
        <w:rPr>
          <w:rFonts w:ascii="Times New Roman" w:eastAsia="Times New Roman" w:hAnsi="Times New Roman"/>
          <w:bCs/>
          <w:iCs/>
          <w:lang w:eastAsia="pl-PL"/>
        </w:rPr>
        <w:t xml:space="preserve">Załącznik </w:t>
      </w:r>
      <w:r w:rsidRPr="005E6B25">
        <w:rPr>
          <w:rFonts w:ascii="Times New Roman" w:eastAsia="Times New Roman" w:hAnsi="Times New Roman"/>
          <w:bCs/>
          <w:iCs/>
          <w:lang w:eastAsia="pl-PL"/>
        </w:rPr>
        <w:t xml:space="preserve">nr </w:t>
      </w:r>
      <w:r w:rsidR="003A26A1">
        <w:rPr>
          <w:rFonts w:ascii="Times New Roman" w:eastAsia="Times New Roman" w:hAnsi="Times New Roman"/>
          <w:iCs/>
          <w:lang w:eastAsia="pl-PL"/>
        </w:rPr>
        <w:t>6 do S</w:t>
      </w:r>
      <w:bookmarkStart w:id="0" w:name="_GoBack"/>
      <w:bookmarkEnd w:id="0"/>
      <w:r w:rsidR="005E6B25" w:rsidRPr="005E6B25">
        <w:rPr>
          <w:rFonts w:ascii="Times New Roman" w:eastAsia="Times New Roman" w:hAnsi="Times New Roman"/>
          <w:iCs/>
          <w:lang w:eastAsia="pl-PL"/>
        </w:rPr>
        <w:t>WZ</w:t>
      </w:r>
    </w:p>
    <w:p w:rsidR="00696DEF" w:rsidRPr="008E748D" w:rsidRDefault="00696DEF" w:rsidP="00696DE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748D">
        <w:rPr>
          <w:rFonts w:ascii="Times New Roman" w:eastAsia="Times New Roman" w:hAnsi="Times New Roman"/>
          <w:lang w:eastAsia="pl-PL"/>
        </w:rPr>
        <w:t xml:space="preserve">                                                    </w:t>
      </w:r>
    </w:p>
    <w:p w:rsidR="00696DEF" w:rsidRPr="008E748D" w:rsidRDefault="00696DEF" w:rsidP="00696DE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748D">
        <w:rPr>
          <w:rFonts w:ascii="Times New Roman" w:eastAsia="Times New Roman" w:hAnsi="Times New Roman"/>
          <w:lang w:eastAsia="pl-PL"/>
        </w:rPr>
        <w:t xml:space="preserve">    _________________</w:t>
      </w:r>
    </w:p>
    <w:p w:rsidR="00696DEF" w:rsidRPr="008E748D" w:rsidRDefault="00696DEF" w:rsidP="00696DE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748D">
        <w:rPr>
          <w:rFonts w:ascii="Times New Roman" w:eastAsia="Times New Roman" w:hAnsi="Times New Roman"/>
          <w:lang w:eastAsia="pl-PL"/>
        </w:rPr>
        <w:t xml:space="preserve">    pieczątka wykonawcy</w:t>
      </w:r>
    </w:p>
    <w:p w:rsidR="00696DEF" w:rsidRPr="008E748D" w:rsidRDefault="00696DEF" w:rsidP="00696DE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96DEF" w:rsidRPr="008E748D" w:rsidRDefault="00696DEF" w:rsidP="00696DEF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</w:p>
    <w:p w:rsidR="00696DEF" w:rsidRPr="008E748D" w:rsidRDefault="00696DEF" w:rsidP="00696DEF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pl-PL"/>
        </w:rPr>
      </w:pPr>
      <w:r w:rsidRPr="008E748D">
        <w:rPr>
          <w:rFonts w:ascii="Times New Roman" w:eastAsia="Times New Roman" w:hAnsi="Times New Roman"/>
          <w:bCs/>
          <w:iCs/>
          <w:sz w:val="28"/>
          <w:szCs w:val="28"/>
          <w:lang w:eastAsia="pl-PL"/>
        </w:rPr>
        <w:t>WYKAZ NARZĘDZI, WYPOSAŻENIA ZAKŁADU  I  URZĄDZEŃ TECHNICZNYCH,  KTÓRE DOSTĘPNE SĄ WYKONAWCY W CELU REALIZACJI ZAMÓWIENIA</w:t>
      </w:r>
    </w:p>
    <w:p w:rsidR="00696DEF" w:rsidRPr="008E748D" w:rsidRDefault="00696DEF" w:rsidP="00696DEF">
      <w:pPr>
        <w:spacing w:after="0" w:line="240" w:lineRule="auto"/>
        <w:ind w:left="75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pl-PL"/>
        </w:rPr>
      </w:pPr>
    </w:p>
    <w:p w:rsidR="00696DEF" w:rsidRPr="008E748D" w:rsidRDefault="00696DEF" w:rsidP="00696D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  <w:r w:rsidRPr="008E748D"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>Wykaz pojazdów i innego sprzętu.</w:t>
      </w:r>
    </w:p>
    <w:p w:rsidR="00696DEF" w:rsidRPr="008E748D" w:rsidRDefault="00696DEF" w:rsidP="00696DEF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</w:p>
    <w:tbl>
      <w:tblPr>
        <w:tblW w:w="964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28"/>
        <w:gridCol w:w="1842"/>
        <w:gridCol w:w="3544"/>
      </w:tblGrid>
      <w:tr w:rsidR="00696DEF" w:rsidRPr="008E748D" w:rsidTr="00696DEF">
        <w:trPr>
          <w:cantSplit/>
        </w:trPr>
        <w:tc>
          <w:tcPr>
            <w:tcW w:w="426" w:type="dxa"/>
            <w:vAlign w:val="center"/>
          </w:tcPr>
          <w:p w:rsidR="00696DEF" w:rsidRPr="008E748D" w:rsidRDefault="00696DEF" w:rsidP="007C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696DEF" w:rsidRPr="008E748D" w:rsidRDefault="00696DEF" w:rsidP="007C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8E748D">
              <w:rPr>
                <w:rFonts w:ascii="Times New Roman" w:eastAsia="Times New Roman" w:hAnsi="Times New Roman"/>
                <w:lang w:eastAsia="pl-PL"/>
              </w:rPr>
              <w:t>Lp</w:t>
            </w:r>
            <w:proofErr w:type="spellEnd"/>
          </w:p>
        </w:tc>
        <w:tc>
          <w:tcPr>
            <w:tcW w:w="3828" w:type="dxa"/>
            <w:vAlign w:val="center"/>
          </w:tcPr>
          <w:p w:rsidR="00696DEF" w:rsidRPr="008E748D" w:rsidRDefault="00696DEF" w:rsidP="007C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E748D">
              <w:rPr>
                <w:rFonts w:ascii="Times New Roman" w:eastAsia="Times New Roman" w:hAnsi="Times New Roman"/>
                <w:lang w:eastAsia="pl-PL"/>
              </w:rPr>
              <w:t>Rodzaj narzędzi, wyposażenia, urządzeń</w:t>
            </w:r>
          </w:p>
          <w:p w:rsidR="00696DEF" w:rsidRPr="008E748D" w:rsidRDefault="00696DEF" w:rsidP="007C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E748D">
              <w:rPr>
                <w:rFonts w:ascii="Times New Roman" w:eastAsia="Times New Roman" w:hAnsi="Times New Roman"/>
                <w:lang w:eastAsia="pl-PL"/>
              </w:rPr>
              <w:t>(np. samochody)</w:t>
            </w:r>
          </w:p>
        </w:tc>
        <w:tc>
          <w:tcPr>
            <w:tcW w:w="1842" w:type="dxa"/>
            <w:vAlign w:val="center"/>
          </w:tcPr>
          <w:p w:rsidR="00696DEF" w:rsidRPr="008E748D" w:rsidRDefault="00696DEF" w:rsidP="007C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E748D">
              <w:rPr>
                <w:rFonts w:ascii="Times New Roman" w:eastAsia="Times New Roman" w:hAnsi="Times New Roman"/>
                <w:lang w:eastAsia="pl-PL"/>
              </w:rPr>
              <w:t>Ilość</w:t>
            </w:r>
          </w:p>
        </w:tc>
        <w:tc>
          <w:tcPr>
            <w:tcW w:w="3544" w:type="dxa"/>
            <w:vAlign w:val="center"/>
          </w:tcPr>
          <w:p w:rsidR="00696DEF" w:rsidRPr="008E748D" w:rsidRDefault="00696DEF" w:rsidP="007C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E748D">
              <w:rPr>
                <w:rFonts w:ascii="Times New Roman" w:eastAsia="Times New Roman" w:hAnsi="Times New Roman"/>
                <w:lang w:eastAsia="pl-PL"/>
              </w:rPr>
              <w:t>Podstawa do dysponowania</w:t>
            </w:r>
          </w:p>
          <w:p w:rsidR="00696DEF" w:rsidRPr="008E748D" w:rsidRDefault="00696DEF" w:rsidP="007C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E748D">
              <w:rPr>
                <w:rFonts w:ascii="Times New Roman" w:eastAsia="Times New Roman" w:hAnsi="Times New Roman"/>
                <w:lang w:eastAsia="pl-PL"/>
              </w:rPr>
              <w:t>(np. własny, dzierżawiony)</w:t>
            </w:r>
          </w:p>
        </w:tc>
      </w:tr>
      <w:tr w:rsidR="00696DEF" w:rsidRPr="008E748D" w:rsidTr="00696DEF">
        <w:trPr>
          <w:cantSplit/>
        </w:trPr>
        <w:tc>
          <w:tcPr>
            <w:tcW w:w="426" w:type="dxa"/>
            <w:tcBorders>
              <w:bottom w:val="nil"/>
            </w:tcBorders>
            <w:vAlign w:val="center"/>
          </w:tcPr>
          <w:p w:rsidR="00696DEF" w:rsidRPr="008E748D" w:rsidRDefault="00696DEF" w:rsidP="007C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696DEF" w:rsidRPr="008E748D" w:rsidRDefault="00696DEF" w:rsidP="007C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E748D">
              <w:rPr>
                <w:rFonts w:ascii="Times New Roman" w:eastAsia="Times New Roman" w:hAnsi="Times New Roman"/>
                <w:lang w:eastAsia="pl-PL"/>
              </w:rPr>
              <w:t>1</w:t>
            </w:r>
          </w:p>
          <w:p w:rsidR="00696DEF" w:rsidRPr="008E748D" w:rsidRDefault="00696DEF" w:rsidP="007C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696DEF" w:rsidRPr="008E748D" w:rsidRDefault="00696DEF" w:rsidP="007C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E74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pojazdy przystosowane do odbierania zmieszanych odpadów komunalnych z kamerą,</w:t>
            </w:r>
          </w:p>
        </w:tc>
        <w:tc>
          <w:tcPr>
            <w:tcW w:w="1842" w:type="dxa"/>
            <w:tcBorders>
              <w:bottom w:val="nil"/>
            </w:tcBorders>
          </w:tcPr>
          <w:p w:rsidR="00696DEF" w:rsidRPr="008E748D" w:rsidRDefault="00696DEF" w:rsidP="007C7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696DEF" w:rsidRPr="008E748D" w:rsidRDefault="00696DEF" w:rsidP="007C7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96DEF" w:rsidRPr="008E748D" w:rsidTr="00696DEF">
        <w:trPr>
          <w:cantSplit/>
        </w:trPr>
        <w:tc>
          <w:tcPr>
            <w:tcW w:w="426" w:type="dxa"/>
            <w:tcBorders>
              <w:bottom w:val="nil"/>
            </w:tcBorders>
            <w:vAlign w:val="center"/>
          </w:tcPr>
          <w:p w:rsidR="00696DEF" w:rsidRPr="008E748D" w:rsidRDefault="00696DEF" w:rsidP="007C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E748D">
              <w:rPr>
                <w:rFonts w:ascii="Times New Roman" w:eastAsia="Times New Roman" w:hAnsi="Times New Roman"/>
                <w:lang w:eastAsia="pl-PL"/>
              </w:rPr>
              <w:t>2</w:t>
            </w:r>
          </w:p>
          <w:p w:rsidR="00696DEF" w:rsidRPr="008E748D" w:rsidRDefault="00696DEF" w:rsidP="007C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696DEF" w:rsidRPr="008E748D" w:rsidRDefault="00696DEF" w:rsidP="007C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E74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pojazdy przystosowane do odbierania selektywnie zbieranych odpadów komunalnych z kamerą</w:t>
            </w:r>
          </w:p>
        </w:tc>
        <w:tc>
          <w:tcPr>
            <w:tcW w:w="1842" w:type="dxa"/>
            <w:tcBorders>
              <w:bottom w:val="nil"/>
            </w:tcBorders>
          </w:tcPr>
          <w:p w:rsidR="00696DEF" w:rsidRPr="008E748D" w:rsidRDefault="00696DEF" w:rsidP="007C7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696DEF" w:rsidRPr="008E748D" w:rsidRDefault="00696DEF" w:rsidP="007C7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96DEF" w:rsidRPr="008E748D" w:rsidTr="00696DEF">
        <w:trPr>
          <w:cantSplit/>
        </w:trPr>
        <w:tc>
          <w:tcPr>
            <w:tcW w:w="426" w:type="dxa"/>
            <w:tcBorders>
              <w:bottom w:val="nil"/>
            </w:tcBorders>
            <w:vAlign w:val="center"/>
          </w:tcPr>
          <w:p w:rsidR="00696DEF" w:rsidRPr="008E748D" w:rsidRDefault="00696DEF" w:rsidP="007C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E748D">
              <w:rPr>
                <w:rFonts w:ascii="Times New Roman" w:eastAsia="Times New Roman" w:hAnsi="Times New Roman"/>
                <w:lang w:eastAsia="pl-PL"/>
              </w:rPr>
              <w:t>3</w:t>
            </w:r>
          </w:p>
          <w:p w:rsidR="00696DEF" w:rsidRPr="008E748D" w:rsidRDefault="00696DEF" w:rsidP="007C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696DEF" w:rsidRPr="008E748D" w:rsidRDefault="00696DEF" w:rsidP="007C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696DEF" w:rsidRPr="008E748D" w:rsidRDefault="00696DEF" w:rsidP="007C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E74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pojazdy do odbierania odpadów bez funkcji kompaktującej</w:t>
            </w:r>
          </w:p>
        </w:tc>
        <w:tc>
          <w:tcPr>
            <w:tcW w:w="1842" w:type="dxa"/>
            <w:tcBorders>
              <w:bottom w:val="nil"/>
            </w:tcBorders>
          </w:tcPr>
          <w:p w:rsidR="00696DEF" w:rsidRPr="008E748D" w:rsidRDefault="00696DEF" w:rsidP="007C7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696DEF" w:rsidRPr="008E748D" w:rsidRDefault="00696DEF" w:rsidP="007C7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96DEF" w:rsidRPr="008E748D" w:rsidTr="00696DEF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96DEF" w:rsidRPr="008E748D" w:rsidRDefault="00696DEF" w:rsidP="007C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E748D">
              <w:rPr>
                <w:rFonts w:ascii="Times New Roman" w:eastAsia="Times New Roman" w:hAnsi="Times New Roman"/>
                <w:lang w:eastAsia="pl-PL"/>
              </w:rPr>
              <w:t>4</w:t>
            </w:r>
          </w:p>
          <w:p w:rsidR="00696DEF" w:rsidRPr="008E748D" w:rsidRDefault="00696DEF" w:rsidP="007C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696DEF" w:rsidRPr="008E748D" w:rsidRDefault="00696DEF" w:rsidP="007C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96DEF" w:rsidRPr="008E748D" w:rsidRDefault="00696DEF" w:rsidP="007C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E748D">
              <w:rPr>
                <w:rFonts w:ascii="Times New Roman" w:eastAsia="Times New Roman" w:hAnsi="Times New Roman"/>
                <w:lang w:eastAsia="pl-PL"/>
              </w:rPr>
              <w:t>inny sprzęt, urządzenia itp.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96DEF" w:rsidRPr="008E748D" w:rsidRDefault="00696DEF" w:rsidP="007C7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96DEF" w:rsidRPr="008E748D" w:rsidRDefault="00696DEF" w:rsidP="007C7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696DEF" w:rsidRPr="008E748D" w:rsidRDefault="00696DEF" w:rsidP="00696D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696DEF" w:rsidRPr="008E748D" w:rsidRDefault="00696DEF" w:rsidP="00696D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696DEF" w:rsidRPr="008E748D" w:rsidRDefault="00696DEF" w:rsidP="00696D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8E748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Baza magazynowo – transportowa</w:t>
      </w:r>
    </w:p>
    <w:p w:rsidR="00696DEF" w:rsidRPr="008E748D" w:rsidRDefault="00696DEF" w:rsidP="00696DEF">
      <w:pPr>
        <w:spacing w:after="0" w:line="240" w:lineRule="auto"/>
        <w:ind w:left="795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3119"/>
        <w:gridCol w:w="1701"/>
        <w:gridCol w:w="4122"/>
      </w:tblGrid>
      <w:tr w:rsidR="00696DEF" w:rsidRPr="008E748D" w:rsidTr="00696DEF">
        <w:trPr>
          <w:trHeight w:val="434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696DEF" w:rsidRPr="008E748D" w:rsidRDefault="00696DEF" w:rsidP="007C7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748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96DEF" w:rsidRPr="008E748D" w:rsidRDefault="00696DEF" w:rsidP="007C7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748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Wyszczególnienie  -  miejsce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96DEF" w:rsidRPr="008E748D" w:rsidRDefault="00696DEF" w:rsidP="007C7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748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Odległość w km od granicy gminy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vAlign w:val="center"/>
          </w:tcPr>
          <w:p w:rsidR="00696DEF" w:rsidRPr="008E748D" w:rsidRDefault="00696DEF" w:rsidP="007C7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E748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Informacja o podstawie do dysponowania</w:t>
            </w:r>
          </w:p>
          <w:p w:rsidR="00696DEF" w:rsidRPr="008E748D" w:rsidRDefault="00696DEF" w:rsidP="007C7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748D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spellStart"/>
            <w:r w:rsidRPr="008E748D">
              <w:rPr>
                <w:rFonts w:ascii="Times New Roman" w:eastAsia="Times New Roman" w:hAnsi="Times New Roman"/>
                <w:sz w:val="20"/>
                <w:szCs w:val="20"/>
              </w:rPr>
              <w:t>n.p</w:t>
            </w:r>
            <w:proofErr w:type="spellEnd"/>
            <w:r w:rsidRPr="008E748D">
              <w:rPr>
                <w:rFonts w:ascii="Times New Roman" w:eastAsia="Times New Roman" w:hAnsi="Times New Roman"/>
                <w:sz w:val="20"/>
                <w:szCs w:val="20"/>
              </w:rPr>
              <w:t>.: „zasoby własne”, „umowa użyczenia”, „dzierżawa”, itp.)</w:t>
            </w:r>
          </w:p>
        </w:tc>
      </w:tr>
      <w:tr w:rsidR="00696DEF" w:rsidRPr="008E748D" w:rsidTr="00696DEF">
        <w:trPr>
          <w:trHeight w:val="9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F" w:rsidRPr="008E748D" w:rsidRDefault="00696DEF" w:rsidP="007C7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696DEF" w:rsidRPr="008E748D" w:rsidRDefault="00696DEF" w:rsidP="007C7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696DEF" w:rsidRPr="008E748D" w:rsidRDefault="00696DEF" w:rsidP="007C7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F" w:rsidRPr="008E748D" w:rsidRDefault="00696DEF" w:rsidP="007C7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F" w:rsidRPr="008E748D" w:rsidRDefault="00696DEF" w:rsidP="007C7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F" w:rsidRPr="008E748D" w:rsidRDefault="00696DEF" w:rsidP="007C7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:rsidR="00696DEF" w:rsidRPr="008E748D" w:rsidRDefault="00696DEF" w:rsidP="00696DE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96DEF" w:rsidRPr="008E748D" w:rsidRDefault="00696DEF" w:rsidP="00696DE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96DEF" w:rsidRPr="008E748D" w:rsidRDefault="00696DEF" w:rsidP="00696D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696DEF" w:rsidRPr="00696DEF" w:rsidRDefault="00696DEF" w:rsidP="00696D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96DEF"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że wymieniona ilość pojazdów jest wystarczająca do sprawnej i terminowej realizacji całego zamówienia, a baza transportowa spełnia wymogi rozporządzenia.</w:t>
      </w:r>
    </w:p>
    <w:p w:rsidR="00696DEF" w:rsidRPr="008E748D" w:rsidRDefault="00696DEF" w:rsidP="00696D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696DEF" w:rsidRPr="008E748D" w:rsidRDefault="00696DEF" w:rsidP="00696DE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696DEF" w:rsidRPr="008E748D" w:rsidRDefault="00696DEF" w:rsidP="00696DE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E748D">
        <w:rPr>
          <w:rFonts w:ascii="Times New Roman" w:eastAsia="Times New Roman" w:hAnsi="Times New Roman"/>
          <w:lang w:eastAsia="pl-PL"/>
        </w:rPr>
        <w:t>Data: ..................................</w:t>
      </w:r>
    </w:p>
    <w:p w:rsidR="00696DEF" w:rsidRPr="008E748D" w:rsidRDefault="00696DEF" w:rsidP="00696DE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E748D">
        <w:rPr>
          <w:rFonts w:ascii="Times New Roman" w:eastAsia="Times New Roman" w:hAnsi="Times New Roman"/>
          <w:lang w:eastAsia="pl-PL"/>
        </w:rPr>
        <w:tab/>
      </w:r>
      <w:r w:rsidRPr="008E748D">
        <w:rPr>
          <w:rFonts w:ascii="Times New Roman" w:eastAsia="Times New Roman" w:hAnsi="Times New Roman"/>
          <w:lang w:eastAsia="pl-PL"/>
        </w:rPr>
        <w:tab/>
      </w:r>
      <w:r w:rsidRPr="008E748D">
        <w:rPr>
          <w:rFonts w:ascii="Times New Roman" w:eastAsia="Times New Roman" w:hAnsi="Times New Roman"/>
          <w:lang w:eastAsia="pl-PL"/>
        </w:rPr>
        <w:tab/>
      </w:r>
      <w:r w:rsidRPr="008E748D">
        <w:rPr>
          <w:rFonts w:ascii="Times New Roman" w:eastAsia="Times New Roman" w:hAnsi="Times New Roman"/>
          <w:lang w:eastAsia="pl-PL"/>
        </w:rPr>
        <w:tab/>
      </w:r>
      <w:r w:rsidRPr="008E748D">
        <w:rPr>
          <w:rFonts w:ascii="Times New Roman" w:eastAsia="Times New Roman" w:hAnsi="Times New Roman"/>
          <w:lang w:eastAsia="pl-PL"/>
        </w:rPr>
        <w:tab/>
      </w:r>
      <w:r w:rsidRPr="008E748D">
        <w:rPr>
          <w:rFonts w:ascii="Times New Roman" w:eastAsia="Times New Roman" w:hAnsi="Times New Roman"/>
          <w:lang w:eastAsia="pl-PL"/>
        </w:rPr>
        <w:tab/>
      </w:r>
      <w:r w:rsidRPr="008E748D">
        <w:rPr>
          <w:rFonts w:ascii="Times New Roman" w:eastAsia="Times New Roman" w:hAnsi="Times New Roman"/>
          <w:lang w:eastAsia="pl-PL"/>
        </w:rPr>
        <w:tab/>
      </w:r>
      <w:r w:rsidRPr="008E748D">
        <w:rPr>
          <w:rFonts w:ascii="Times New Roman" w:eastAsia="Times New Roman" w:hAnsi="Times New Roman"/>
          <w:lang w:eastAsia="pl-PL"/>
        </w:rPr>
        <w:tab/>
        <w:t xml:space="preserve">  ............................</w:t>
      </w:r>
    </w:p>
    <w:p w:rsidR="00696DEF" w:rsidRPr="008E748D" w:rsidRDefault="00696DEF" w:rsidP="00696DEF">
      <w:pPr>
        <w:spacing w:after="0" w:line="240" w:lineRule="auto"/>
        <w:ind w:left="4956" w:right="-142" w:firstLine="708"/>
        <w:jc w:val="both"/>
        <w:rPr>
          <w:rFonts w:ascii="Times New Roman" w:eastAsia="Times New Roman" w:hAnsi="Times New Roman"/>
          <w:b/>
          <w:lang w:eastAsia="pl-PL"/>
        </w:rPr>
      </w:pPr>
      <w:r w:rsidRPr="008E748D">
        <w:rPr>
          <w:rFonts w:ascii="Times New Roman" w:eastAsia="Times New Roman" w:hAnsi="Times New Roman"/>
          <w:b/>
          <w:lang w:eastAsia="pl-PL"/>
        </w:rPr>
        <w:t xml:space="preserve">    P o d p i s a n o</w:t>
      </w:r>
    </w:p>
    <w:p w:rsidR="00696DEF" w:rsidRPr="008E748D" w:rsidRDefault="00696DEF" w:rsidP="00696DEF">
      <w:pPr>
        <w:spacing w:after="0" w:line="240" w:lineRule="auto"/>
        <w:ind w:right="-142"/>
        <w:jc w:val="both"/>
        <w:rPr>
          <w:rFonts w:ascii="Times New Roman" w:eastAsia="Times New Roman" w:hAnsi="Times New Roman"/>
          <w:lang w:eastAsia="pl-PL"/>
        </w:rPr>
      </w:pPr>
      <w:r w:rsidRPr="008E748D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</w:t>
      </w:r>
      <w:r w:rsidRPr="008E748D">
        <w:rPr>
          <w:rFonts w:ascii="Times New Roman" w:eastAsia="Times New Roman" w:hAnsi="Times New Roman"/>
          <w:b/>
          <w:lang w:eastAsia="pl-PL"/>
        </w:rPr>
        <w:tab/>
      </w:r>
      <w:r w:rsidRPr="008E748D">
        <w:rPr>
          <w:rFonts w:ascii="Times New Roman" w:eastAsia="Times New Roman" w:hAnsi="Times New Roman"/>
          <w:b/>
          <w:lang w:eastAsia="pl-PL"/>
        </w:rPr>
        <w:tab/>
        <w:t xml:space="preserve">       </w:t>
      </w:r>
      <w:r w:rsidRPr="008E748D">
        <w:rPr>
          <w:rFonts w:ascii="Times New Roman" w:eastAsia="Times New Roman" w:hAnsi="Times New Roman"/>
          <w:lang w:eastAsia="pl-PL"/>
        </w:rPr>
        <w:t>(Upoważniony przedstawiciel Wykonawcy)</w:t>
      </w:r>
    </w:p>
    <w:p w:rsidR="00FF15BC" w:rsidRDefault="00FF15BC"/>
    <w:sectPr w:rsidR="00FF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A0892"/>
    <w:multiLevelType w:val="hybridMultilevel"/>
    <w:tmpl w:val="4CB8C042"/>
    <w:lvl w:ilvl="0" w:tplc="8C508406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EF"/>
    <w:rsid w:val="001B3C6D"/>
    <w:rsid w:val="003A26A1"/>
    <w:rsid w:val="005E6B25"/>
    <w:rsid w:val="00696DEF"/>
    <w:rsid w:val="00E11700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D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3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C6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D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3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C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Zampub</cp:lastModifiedBy>
  <cp:revision>5</cp:revision>
  <cp:lastPrinted>2021-07-21T13:19:00Z</cp:lastPrinted>
  <dcterms:created xsi:type="dcterms:W3CDTF">2017-08-10T13:07:00Z</dcterms:created>
  <dcterms:modified xsi:type="dcterms:W3CDTF">2021-07-21T13:19:00Z</dcterms:modified>
</cp:coreProperties>
</file>